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938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3544"/>
        <w:gridCol w:w="525"/>
        <w:gridCol w:w="525"/>
        <w:gridCol w:w="1456"/>
        <w:gridCol w:w="1477"/>
        <w:gridCol w:w="1436"/>
        <w:gridCol w:w="1436"/>
        <w:gridCol w:w="1233"/>
        <w:gridCol w:w="1450"/>
        <w:gridCol w:w="1415"/>
        <w:gridCol w:w="1427"/>
        <w:gridCol w:w="14"/>
      </w:tblGrid>
      <w:tr w:rsidR="002D27E9" w:rsidRPr="000D3316" w14:paraId="21953B7C" w14:textId="77777777" w:rsidTr="000D3316">
        <w:trPr>
          <w:cantSplit/>
          <w:trHeight w:val="1434"/>
        </w:trPr>
        <w:tc>
          <w:tcPr>
            <w:tcW w:w="15938" w:type="dxa"/>
            <w:gridSpan w:val="1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80F43E" w14:textId="6E7A9C27" w:rsidR="00C663B1" w:rsidRDefault="00C663B1" w:rsidP="00C663B1">
            <w:pPr>
              <w:spacing w:after="0" w:line="240" w:lineRule="auto"/>
              <w:ind w:left="11657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Приложение </w:t>
            </w:r>
            <w:r w:rsidRPr="00073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 решению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Думы Нефтеюганского района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от «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28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декабря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года №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839 </w:t>
            </w:r>
            <w:r>
              <w:rPr>
                <w:rFonts w:ascii="Times New Roman" w:eastAsia="Times New Roman" w:hAnsi="Times New Roman"/>
                <w:color w:val="FFFFFF" w:themeColor="background1"/>
                <w:sz w:val="24"/>
                <w:szCs w:val="24"/>
                <w:u w:val="single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14:paraId="5940843F" w14:textId="77777777" w:rsidR="002D27E9" w:rsidRPr="00C663B1" w:rsidRDefault="002D27E9" w:rsidP="00C663B1">
            <w:pPr>
              <w:spacing w:after="0" w:line="240" w:lineRule="auto"/>
              <w:ind w:left="11657" w:right="-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3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</w:p>
          <w:p w14:paraId="1B1E4699" w14:textId="62B6763A" w:rsidR="002D27E9" w:rsidRPr="00C663B1" w:rsidRDefault="002D27E9" w:rsidP="00C663B1">
            <w:pPr>
              <w:spacing w:after="0" w:line="240" w:lineRule="auto"/>
              <w:ind w:left="11657" w:right="-2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63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«Приложение 4.1 к решению </w:t>
            </w:r>
          </w:p>
          <w:p w14:paraId="738709A9" w14:textId="0CE2817D" w:rsidR="002D27E9" w:rsidRPr="00C663B1" w:rsidRDefault="002D27E9" w:rsidP="00C663B1">
            <w:pPr>
              <w:spacing w:after="0" w:line="240" w:lineRule="auto"/>
              <w:ind w:left="11657" w:right="-2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63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Думы Нефтеюганского района </w:t>
            </w:r>
          </w:p>
          <w:p w14:paraId="1E8A8D6F" w14:textId="688E59E5" w:rsidR="002D27E9" w:rsidRPr="00C663B1" w:rsidRDefault="002D27E9" w:rsidP="00C663B1">
            <w:pPr>
              <w:ind w:left="11657" w:right="-2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63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«</w:t>
            </w:r>
            <w:r w:rsidRPr="00C663B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08 </w:t>
            </w:r>
            <w:r w:rsidRPr="00C663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C663B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декабря  </w:t>
            </w:r>
            <w:r w:rsidRPr="00C663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 года №</w:t>
            </w:r>
            <w:r w:rsidRPr="00C663B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695</w:t>
            </w:r>
          </w:p>
          <w:p w14:paraId="48528A6C" w14:textId="7A2F2979" w:rsidR="002D27E9" w:rsidRPr="000D3316" w:rsidRDefault="002D27E9" w:rsidP="00F2164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5A694E" w:rsidRPr="000D3316" w14:paraId="714883EE" w14:textId="77777777" w:rsidTr="000D3316">
        <w:trPr>
          <w:cantSplit/>
        </w:trPr>
        <w:tc>
          <w:tcPr>
            <w:tcW w:w="159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6112A9" w14:textId="77777777" w:rsidR="00C663B1" w:rsidRDefault="005A694E" w:rsidP="00C663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6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бюджетных ассигнований по разделам и подразделам  классификации  расходов бюджета Нефтеюганского района </w:t>
            </w:r>
          </w:p>
          <w:p w14:paraId="09E35535" w14:textId="381B9CF4" w:rsidR="005A694E" w:rsidRPr="00C663B1" w:rsidRDefault="005A694E" w:rsidP="00C663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6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плановый период 2023 и 2024 годов</w:t>
            </w:r>
          </w:p>
        </w:tc>
      </w:tr>
      <w:tr w:rsidR="005A694E" w:rsidRPr="000D3316" w14:paraId="34718ED8" w14:textId="77777777" w:rsidTr="000D3316">
        <w:trPr>
          <w:gridAfter w:val="1"/>
          <w:wAfter w:w="14" w:type="dxa"/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A2BB7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BAE78" w14:textId="77777777" w:rsidR="005A694E" w:rsidRPr="000D3316" w:rsidRDefault="005A694E" w:rsidP="00F2164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12B20" w14:textId="77777777" w:rsidR="005A694E" w:rsidRPr="000D3316" w:rsidRDefault="005A694E" w:rsidP="00F2164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05C4B" w14:textId="77777777" w:rsidR="005A694E" w:rsidRPr="000D3316" w:rsidRDefault="005A694E" w:rsidP="00F2164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171C7" w14:textId="77777777" w:rsidR="005A694E" w:rsidRPr="000D3316" w:rsidRDefault="005A694E" w:rsidP="00F2164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6B28A" w14:textId="77777777" w:rsidR="005A694E" w:rsidRPr="000D3316" w:rsidRDefault="005A694E" w:rsidP="00F2164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C2A67" w14:textId="77777777" w:rsidR="005A694E" w:rsidRPr="000D3316" w:rsidRDefault="005A694E" w:rsidP="00F21640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39C31" w14:textId="77777777" w:rsidR="005A694E" w:rsidRPr="000D3316" w:rsidRDefault="005A694E" w:rsidP="00F2164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BD76B" w14:textId="77777777" w:rsidR="005A694E" w:rsidRPr="000D3316" w:rsidRDefault="005A694E" w:rsidP="00F2164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418FC" w14:textId="77777777" w:rsidR="005A694E" w:rsidRPr="000D3316" w:rsidRDefault="005A694E" w:rsidP="00F2164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7F51CA" w14:textId="77777777" w:rsidR="005A694E" w:rsidRPr="000D3316" w:rsidRDefault="005A694E" w:rsidP="00F21640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тыс.рублей</w:t>
            </w:r>
            <w:proofErr w:type="spellEnd"/>
          </w:p>
        </w:tc>
      </w:tr>
      <w:tr w:rsidR="005A694E" w:rsidRPr="000D3316" w14:paraId="264B4F38" w14:textId="77777777" w:rsidTr="000D3316">
        <w:trPr>
          <w:gridAfter w:val="1"/>
          <w:wAfter w:w="14" w:type="dxa"/>
          <w:cantSplit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81D3DB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Наименование</w:t>
            </w:r>
          </w:p>
        </w:tc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A934CE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Рз</w:t>
            </w:r>
            <w:proofErr w:type="spellEnd"/>
          </w:p>
        </w:tc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B77CF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Пз</w:t>
            </w:r>
            <w:proofErr w:type="spellEnd"/>
          </w:p>
        </w:tc>
        <w:tc>
          <w:tcPr>
            <w:tcW w:w="580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02A27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2023</w:t>
            </w:r>
          </w:p>
        </w:tc>
        <w:tc>
          <w:tcPr>
            <w:tcW w:w="552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DC77F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2024</w:t>
            </w:r>
          </w:p>
        </w:tc>
      </w:tr>
      <w:tr w:rsidR="005A694E" w:rsidRPr="000D3316" w14:paraId="732E3325" w14:textId="77777777" w:rsidTr="000D3316">
        <w:trPr>
          <w:gridAfter w:val="1"/>
          <w:wAfter w:w="14" w:type="dxa"/>
          <w:cantSplit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2AE964" w14:textId="77777777" w:rsidR="005A694E" w:rsidRPr="000D3316" w:rsidRDefault="005A694E" w:rsidP="00F2164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487732" w14:textId="77777777" w:rsidR="005A694E" w:rsidRPr="000D3316" w:rsidRDefault="005A694E" w:rsidP="00F2164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19925" w14:textId="77777777" w:rsidR="005A694E" w:rsidRPr="000D3316" w:rsidRDefault="005A694E" w:rsidP="00F2164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D146F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Всего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075A0B1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в том числе: расходы, осуществляемые по вопросам местного значения муниципального района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A2933F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в том числе: расходы, осуществляемые за счет субвенций из бюджетов вышестоящих уровней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7B5C6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в том числе: расходы, осуществляемые за счет межбюджетных трансфертов из бюджетов поселений, входящих в состав Нефтеюганского района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8053742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Всего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25C002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в том числе: расходы, осуществляемые по вопросам местного значения муниципального района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43EF2E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в том числе: расходы, осуществляемые за счет субвенций из бюджетов вышестоящих уровней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BAB7A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в том числе: расходы, осуществляемые за счет межбюджетных трансфертов из бюджетов поселений, входящих в состав Нефтеюганского района</w:t>
            </w:r>
          </w:p>
        </w:tc>
      </w:tr>
      <w:tr w:rsidR="005A694E" w:rsidRPr="000D3316" w14:paraId="057ECB97" w14:textId="77777777" w:rsidTr="000D3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blHeader/>
        </w:trPr>
        <w:tc>
          <w:tcPr>
            <w:tcW w:w="3544" w:type="dxa"/>
            <w:shd w:val="clear" w:color="auto" w:fill="auto"/>
            <w:vAlign w:val="center"/>
            <w:hideMark/>
          </w:tcPr>
          <w:p w14:paraId="4868A196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25" w:type="dxa"/>
            <w:shd w:val="clear" w:color="auto" w:fill="auto"/>
            <w:vAlign w:val="center"/>
            <w:hideMark/>
          </w:tcPr>
          <w:p w14:paraId="710BD35A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25" w:type="dxa"/>
            <w:shd w:val="clear" w:color="auto" w:fill="auto"/>
            <w:vAlign w:val="center"/>
            <w:hideMark/>
          </w:tcPr>
          <w:p w14:paraId="6DB8180E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14:paraId="4A7FD4BC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1477" w:type="dxa"/>
            <w:shd w:val="clear" w:color="auto" w:fill="auto"/>
            <w:vAlign w:val="center"/>
            <w:hideMark/>
          </w:tcPr>
          <w:p w14:paraId="25110FAF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1436" w:type="dxa"/>
            <w:shd w:val="clear" w:color="auto" w:fill="auto"/>
            <w:vAlign w:val="center"/>
            <w:hideMark/>
          </w:tcPr>
          <w:p w14:paraId="1A9368D2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436" w:type="dxa"/>
            <w:shd w:val="clear" w:color="auto" w:fill="auto"/>
            <w:vAlign w:val="center"/>
            <w:hideMark/>
          </w:tcPr>
          <w:p w14:paraId="2428F544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14:paraId="5255F54A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1450" w:type="dxa"/>
            <w:shd w:val="clear" w:color="auto" w:fill="auto"/>
            <w:vAlign w:val="center"/>
            <w:hideMark/>
          </w:tcPr>
          <w:p w14:paraId="46AFEB94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1415" w:type="dxa"/>
            <w:shd w:val="clear" w:color="auto" w:fill="auto"/>
            <w:vAlign w:val="center"/>
            <w:hideMark/>
          </w:tcPr>
          <w:p w14:paraId="65ED627B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1427" w:type="dxa"/>
            <w:shd w:val="clear" w:color="auto" w:fill="auto"/>
            <w:vAlign w:val="center"/>
            <w:hideMark/>
          </w:tcPr>
          <w:p w14:paraId="5EE80117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</w:tr>
      <w:tr w:rsidR="005A694E" w:rsidRPr="000D3316" w14:paraId="351329A7" w14:textId="77777777" w:rsidTr="000D3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3544" w:type="dxa"/>
            <w:shd w:val="clear" w:color="auto" w:fill="auto"/>
            <w:vAlign w:val="bottom"/>
            <w:hideMark/>
          </w:tcPr>
          <w:p w14:paraId="6C551979" w14:textId="77777777" w:rsidR="005A694E" w:rsidRPr="000D3316" w:rsidRDefault="005A694E" w:rsidP="00F21640">
            <w:pP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ОБЩЕГОСУДАРСТВЕННЫЕ ВОПРОСЫ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17BF2AF3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01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1BDF66A6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456" w:type="dxa"/>
            <w:shd w:val="clear" w:color="auto" w:fill="auto"/>
            <w:vAlign w:val="bottom"/>
            <w:hideMark/>
          </w:tcPr>
          <w:p w14:paraId="6471B4E3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673 785,39725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14:paraId="79354659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661 014,99725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0BD8B507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12 458,50000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13A58837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311,90000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50676213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733 458,40035</w:t>
            </w:r>
          </w:p>
        </w:tc>
        <w:tc>
          <w:tcPr>
            <w:tcW w:w="1450" w:type="dxa"/>
            <w:shd w:val="clear" w:color="auto" w:fill="auto"/>
            <w:vAlign w:val="bottom"/>
            <w:hideMark/>
          </w:tcPr>
          <w:p w14:paraId="292A404E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720 682,10035</w:t>
            </w: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54F1BC2A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12 464,40000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14:paraId="58CC6A34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311,90000</w:t>
            </w:r>
          </w:p>
        </w:tc>
      </w:tr>
      <w:tr w:rsidR="005A694E" w:rsidRPr="000D3316" w14:paraId="6A9E53FF" w14:textId="77777777" w:rsidTr="000D3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3544" w:type="dxa"/>
            <w:shd w:val="clear" w:color="auto" w:fill="auto"/>
            <w:vAlign w:val="bottom"/>
            <w:hideMark/>
          </w:tcPr>
          <w:p w14:paraId="3B31C090" w14:textId="77777777" w:rsidR="005A694E" w:rsidRPr="000D3316" w:rsidRDefault="005A694E" w:rsidP="00F2164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7EB5266E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06904D2A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02</w:t>
            </w:r>
          </w:p>
        </w:tc>
        <w:tc>
          <w:tcPr>
            <w:tcW w:w="1456" w:type="dxa"/>
            <w:shd w:val="clear" w:color="auto" w:fill="auto"/>
            <w:vAlign w:val="bottom"/>
            <w:hideMark/>
          </w:tcPr>
          <w:p w14:paraId="68ECF9D4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5 512,68200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14:paraId="66393558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5 512,68200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3BC0706C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60A5B7F3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508EC183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5 512,68200</w:t>
            </w:r>
          </w:p>
        </w:tc>
        <w:tc>
          <w:tcPr>
            <w:tcW w:w="1450" w:type="dxa"/>
            <w:shd w:val="clear" w:color="auto" w:fill="auto"/>
            <w:vAlign w:val="bottom"/>
            <w:hideMark/>
          </w:tcPr>
          <w:p w14:paraId="0FA2AF6F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5 512,68200</w:t>
            </w: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6F30FDED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14:paraId="458A6DAD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  <w:tr w:rsidR="005A694E" w:rsidRPr="000D3316" w14:paraId="72A468EB" w14:textId="77777777" w:rsidTr="000D3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3544" w:type="dxa"/>
            <w:shd w:val="clear" w:color="auto" w:fill="auto"/>
            <w:vAlign w:val="bottom"/>
            <w:hideMark/>
          </w:tcPr>
          <w:p w14:paraId="570948C8" w14:textId="77777777" w:rsidR="005A694E" w:rsidRPr="000D3316" w:rsidRDefault="005A694E" w:rsidP="00F2164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1A3A171F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4195BA68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1456" w:type="dxa"/>
            <w:shd w:val="clear" w:color="auto" w:fill="auto"/>
            <w:vAlign w:val="bottom"/>
            <w:hideMark/>
          </w:tcPr>
          <w:p w14:paraId="281CFFD3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9 060,40713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14:paraId="7B8F0589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9 060,40713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38D44857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42E7F6EA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57F84985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9 060,40713</w:t>
            </w:r>
          </w:p>
        </w:tc>
        <w:tc>
          <w:tcPr>
            <w:tcW w:w="1450" w:type="dxa"/>
            <w:shd w:val="clear" w:color="auto" w:fill="auto"/>
            <w:vAlign w:val="bottom"/>
            <w:hideMark/>
          </w:tcPr>
          <w:p w14:paraId="6B295D56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9 060,40713</w:t>
            </w: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2CEEAD45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14:paraId="5B7A01D0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  <w:tr w:rsidR="005A694E" w:rsidRPr="000D3316" w14:paraId="256FF12E" w14:textId="77777777" w:rsidTr="000D3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3544" w:type="dxa"/>
            <w:shd w:val="clear" w:color="auto" w:fill="auto"/>
            <w:vAlign w:val="bottom"/>
            <w:hideMark/>
          </w:tcPr>
          <w:p w14:paraId="2859EFD7" w14:textId="77777777" w:rsidR="005A694E" w:rsidRPr="000D3316" w:rsidRDefault="005A694E" w:rsidP="00F2164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1D52D74F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0E1AC120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1456" w:type="dxa"/>
            <w:shd w:val="clear" w:color="auto" w:fill="auto"/>
            <w:vAlign w:val="bottom"/>
            <w:hideMark/>
          </w:tcPr>
          <w:p w14:paraId="336FB0C8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250 662,94323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14:paraId="5EDDBF6C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250 662,94323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7C05791C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79041011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2BE967C5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250 282,94323</w:t>
            </w:r>
          </w:p>
        </w:tc>
        <w:tc>
          <w:tcPr>
            <w:tcW w:w="1450" w:type="dxa"/>
            <w:shd w:val="clear" w:color="auto" w:fill="auto"/>
            <w:vAlign w:val="bottom"/>
            <w:hideMark/>
          </w:tcPr>
          <w:p w14:paraId="343EB354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250 282,94323</w:t>
            </w: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64727149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14:paraId="1570DA35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  <w:tr w:rsidR="005A694E" w:rsidRPr="000D3316" w14:paraId="4C9BFDDF" w14:textId="77777777" w:rsidTr="000D3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3544" w:type="dxa"/>
            <w:shd w:val="clear" w:color="auto" w:fill="auto"/>
            <w:vAlign w:val="bottom"/>
            <w:hideMark/>
          </w:tcPr>
          <w:p w14:paraId="528447F4" w14:textId="77777777" w:rsidR="005A694E" w:rsidRPr="000D3316" w:rsidRDefault="005A694E" w:rsidP="00F2164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Судебная система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37C9381A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3D7A1CD4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1456" w:type="dxa"/>
            <w:shd w:val="clear" w:color="auto" w:fill="auto"/>
            <w:vAlign w:val="bottom"/>
            <w:hideMark/>
          </w:tcPr>
          <w:p w14:paraId="10B0D3A0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3,20000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14:paraId="6AB35619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7CFAE707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3,20000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407DF19A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3AAA76BD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9,10000</w:t>
            </w:r>
          </w:p>
        </w:tc>
        <w:tc>
          <w:tcPr>
            <w:tcW w:w="1450" w:type="dxa"/>
            <w:shd w:val="clear" w:color="auto" w:fill="auto"/>
            <w:vAlign w:val="bottom"/>
            <w:hideMark/>
          </w:tcPr>
          <w:p w14:paraId="389A09AD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08720399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9,10000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14:paraId="1900BE94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  <w:tr w:rsidR="005A694E" w:rsidRPr="000D3316" w14:paraId="721F20CC" w14:textId="77777777" w:rsidTr="000D3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3544" w:type="dxa"/>
            <w:shd w:val="clear" w:color="auto" w:fill="auto"/>
            <w:vAlign w:val="bottom"/>
            <w:hideMark/>
          </w:tcPr>
          <w:p w14:paraId="17672024" w14:textId="77777777" w:rsidR="005A694E" w:rsidRPr="000D3316" w:rsidRDefault="005A694E" w:rsidP="00F2164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6A48CD88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0601CD0D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06</w:t>
            </w:r>
          </w:p>
        </w:tc>
        <w:tc>
          <w:tcPr>
            <w:tcW w:w="1456" w:type="dxa"/>
            <w:shd w:val="clear" w:color="auto" w:fill="auto"/>
            <w:vAlign w:val="bottom"/>
            <w:hideMark/>
          </w:tcPr>
          <w:p w14:paraId="0E241BC1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69 714,39287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14:paraId="1A497F27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68 709,49287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109FABF3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693,00000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58944645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311,90000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4B58995C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69 714,39287</w:t>
            </w:r>
          </w:p>
        </w:tc>
        <w:tc>
          <w:tcPr>
            <w:tcW w:w="1450" w:type="dxa"/>
            <w:shd w:val="clear" w:color="auto" w:fill="auto"/>
            <w:vAlign w:val="bottom"/>
            <w:hideMark/>
          </w:tcPr>
          <w:p w14:paraId="21004587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68 709,49287</w:t>
            </w: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2277FD20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693,00000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14:paraId="70366720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311,90000</w:t>
            </w:r>
          </w:p>
        </w:tc>
      </w:tr>
      <w:tr w:rsidR="005A694E" w:rsidRPr="000D3316" w14:paraId="64F06734" w14:textId="77777777" w:rsidTr="000D3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3544" w:type="dxa"/>
            <w:shd w:val="clear" w:color="auto" w:fill="auto"/>
            <w:vAlign w:val="bottom"/>
            <w:hideMark/>
          </w:tcPr>
          <w:p w14:paraId="2F3A1AC9" w14:textId="77777777" w:rsidR="005A694E" w:rsidRPr="000D3316" w:rsidRDefault="005A694E" w:rsidP="00F2164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Резервные фонды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6322616A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39001BE4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1456" w:type="dxa"/>
            <w:shd w:val="clear" w:color="auto" w:fill="auto"/>
            <w:vAlign w:val="bottom"/>
            <w:hideMark/>
          </w:tcPr>
          <w:p w14:paraId="543AC162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6 600,00000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14:paraId="6D19B859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6 600,00000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0EC20FD1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45E5848A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111A8424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6 600,00000</w:t>
            </w:r>
          </w:p>
        </w:tc>
        <w:tc>
          <w:tcPr>
            <w:tcW w:w="1450" w:type="dxa"/>
            <w:shd w:val="clear" w:color="auto" w:fill="auto"/>
            <w:vAlign w:val="bottom"/>
            <w:hideMark/>
          </w:tcPr>
          <w:p w14:paraId="414C2308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6 600,00000</w:t>
            </w: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20E8CE76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14:paraId="1E455591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  <w:tr w:rsidR="005A694E" w:rsidRPr="000D3316" w14:paraId="41F922A2" w14:textId="77777777" w:rsidTr="000D3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3544" w:type="dxa"/>
            <w:shd w:val="clear" w:color="auto" w:fill="auto"/>
            <w:vAlign w:val="bottom"/>
            <w:hideMark/>
          </w:tcPr>
          <w:p w14:paraId="75B41353" w14:textId="77777777" w:rsidR="005A694E" w:rsidRPr="000D3316" w:rsidRDefault="005A694E" w:rsidP="00F2164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Другие общегосударственные вопросы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18564467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408AD09A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1456" w:type="dxa"/>
            <w:shd w:val="clear" w:color="auto" w:fill="auto"/>
            <w:vAlign w:val="bottom"/>
            <w:hideMark/>
          </w:tcPr>
          <w:p w14:paraId="28716BBA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332 231,77202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14:paraId="223E98DC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320 469,47202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567B050A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11 762,30000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487D37A9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06CD1EDF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392 278,87512</w:t>
            </w:r>
          </w:p>
        </w:tc>
        <w:tc>
          <w:tcPr>
            <w:tcW w:w="1450" w:type="dxa"/>
            <w:shd w:val="clear" w:color="auto" w:fill="auto"/>
            <w:vAlign w:val="bottom"/>
            <w:hideMark/>
          </w:tcPr>
          <w:p w14:paraId="062607A3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380 516,57512</w:t>
            </w: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7BFFBBA6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11 762,30000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14:paraId="1CCEBB6E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  <w:tr w:rsidR="005A694E" w:rsidRPr="000D3316" w14:paraId="3D1FE485" w14:textId="77777777" w:rsidTr="000D3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3544" w:type="dxa"/>
            <w:shd w:val="clear" w:color="auto" w:fill="auto"/>
            <w:vAlign w:val="bottom"/>
            <w:hideMark/>
          </w:tcPr>
          <w:p w14:paraId="0DB2791F" w14:textId="77777777" w:rsidR="005A694E" w:rsidRPr="000D3316" w:rsidRDefault="005A694E" w:rsidP="00F21640">
            <w:pP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НАЦИОНАЛЬНАЯ ОБОРОНА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12DD4CB1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02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4ED3DF24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456" w:type="dxa"/>
            <w:shd w:val="clear" w:color="auto" w:fill="auto"/>
            <w:vAlign w:val="bottom"/>
            <w:hideMark/>
          </w:tcPr>
          <w:p w14:paraId="312454CD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4 594,30000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14:paraId="59D60574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029C09D6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4 594,30000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3732104A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16A7AD8C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4 755,60000</w:t>
            </w:r>
          </w:p>
        </w:tc>
        <w:tc>
          <w:tcPr>
            <w:tcW w:w="1450" w:type="dxa"/>
            <w:shd w:val="clear" w:color="auto" w:fill="auto"/>
            <w:vAlign w:val="bottom"/>
            <w:hideMark/>
          </w:tcPr>
          <w:p w14:paraId="39B982FD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1CE3076B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4 755,60000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14:paraId="4CA04FBD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</w:tr>
      <w:tr w:rsidR="005A694E" w:rsidRPr="000D3316" w14:paraId="11F0B55F" w14:textId="77777777" w:rsidTr="000D3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3544" w:type="dxa"/>
            <w:shd w:val="clear" w:color="auto" w:fill="auto"/>
            <w:vAlign w:val="bottom"/>
            <w:hideMark/>
          </w:tcPr>
          <w:p w14:paraId="0B8E9A83" w14:textId="77777777" w:rsidR="005A694E" w:rsidRPr="000D3316" w:rsidRDefault="005A694E" w:rsidP="00F2164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78CA3F0C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02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01E196B1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1456" w:type="dxa"/>
            <w:shd w:val="clear" w:color="auto" w:fill="auto"/>
            <w:vAlign w:val="bottom"/>
            <w:hideMark/>
          </w:tcPr>
          <w:p w14:paraId="465EA3FF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4 594,30000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14:paraId="37C6411C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4BBCA6FD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4 594,30000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1F5F0D41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1C8C4C2F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4 755,60000</w:t>
            </w:r>
          </w:p>
        </w:tc>
        <w:tc>
          <w:tcPr>
            <w:tcW w:w="1450" w:type="dxa"/>
            <w:shd w:val="clear" w:color="auto" w:fill="auto"/>
            <w:vAlign w:val="bottom"/>
            <w:hideMark/>
          </w:tcPr>
          <w:p w14:paraId="4D536B2F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1443C830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4 755,60000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14:paraId="07639250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  <w:tr w:rsidR="005A694E" w:rsidRPr="000D3316" w14:paraId="57672A29" w14:textId="77777777" w:rsidTr="000D3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3544" w:type="dxa"/>
            <w:shd w:val="clear" w:color="auto" w:fill="auto"/>
            <w:vAlign w:val="bottom"/>
            <w:hideMark/>
          </w:tcPr>
          <w:p w14:paraId="5A6ABABA" w14:textId="77777777" w:rsidR="005A694E" w:rsidRPr="000D3316" w:rsidRDefault="005A694E" w:rsidP="00F21640">
            <w:pP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НАЦИОНАЛЬНАЯ БЕЗОПАСНОСТЬ И ПРАВООХРАНИТЕЛЬНАЯ ДЕЯТЕЛЬНОСТЬ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4B8A5AC5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03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15C9124F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456" w:type="dxa"/>
            <w:shd w:val="clear" w:color="auto" w:fill="auto"/>
            <w:vAlign w:val="bottom"/>
            <w:hideMark/>
          </w:tcPr>
          <w:p w14:paraId="5DD012E6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35 968,60190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14:paraId="1271F639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29 696,90190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38FF9511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6 271,70000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40067508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52C4952A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35 968,50190</w:t>
            </w:r>
          </w:p>
        </w:tc>
        <w:tc>
          <w:tcPr>
            <w:tcW w:w="1450" w:type="dxa"/>
            <w:shd w:val="clear" w:color="auto" w:fill="auto"/>
            <w:vAlign w:val="bottom"/>
            <w:hideMark/>
          </w:tcPr>
          <w:p w14:paraId="5A9B3D41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29 696,80190</w:t>
            </w: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1089CE04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6 271,70000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14:paraId="11B13C68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</w:tr>
      <w:tr w:rsidR="005A694E" w:rsidRPr="000D3316" w14:paraId="70087C08" w14:textId="77777777" w:rsidTr="000D3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3544" w:type="dxa"/>
            <w:shd w:val="clear" w:color="auto" w:fill="auto"/>
            <w:vAlign w:val="bottom"/>
            <w:hideMark/>
          </w:tcPr>
          <w:p w14:paraId="2BC95291" w14:textId="77777777" w:rsidR="005A694E" w:rsidRPr="000D3316" w:rsidRDefault="005A694E" w:rsidP="00F2164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Органы юстиции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65715F30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495D9E76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1456" w:type="dxa"/>
            <w:shd w:val="clear" w:color="auto" w:fill="auto"/>
            <w:vAlign w:val="bottom"/>
            <w:hideMark/>
          </w:tcPr>
          <w:p w14:paraId="2794EF88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6 271,70000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14:paraId="17B60602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3D1126C9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6 271,70000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5609BF5D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4EFF4487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6 271,70000</w:t>
            </w:r>
          </w:p>
        </w:tc>
        <w:tc>
          <w:tcPr>
            <w:tcW w:w="1450" w:type="dxa"/>
            <w:shd w:val="clear" w:color="auto" w:fill="auto"/>
            <w:vAlign w:val="bottom"/>
            <w:hideMark/>
          </w:tcPr>
          <w:p w14:paraId="31F4BE8B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153EA9A0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6 271,70000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14:paraId="1FFE0B69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  <w:tr w:rsidR="005A694E" w:rsidRPr="000D3316" w14:paraId="2090AABB" w14:textId="77777777" w:rsidTr="000D3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3544" w:type="dxa"/>
            <w:shd w:val="clear" w:color="auto" w:fill="auto"/>
            <w:vAlign w:val="bottom"/>
            <w:hideMark/>
          </w:tcPr>
          <w:p w14:paraId="108B244A" w14:textId="77777777" w:rsidR="005A694E" w:rsidRPr="000D3316" w:rsidRDefault="005A694E" w:rsidP="00F2164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Гражданская оборона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44FBD538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0C2F90E0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09</w:t>
            </w:r>
          </w:p>
        </w:tc>
        <w:tc>
          <w:tcPr>
            <w:tcW w:w="1456" w:type="dxa"/>
            <w:shd w:val="clear" w:color="auto" w:fill="auto"/>
            <w:vAlign w:val="bottom"/>
            <w:hideMark/>
          </w:tcPr>
          <w:p w14:paraId="17D59873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7 830,00000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14:paraId="78463AA8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7 830,00000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394538CA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2FA07DAB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3B01CC42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7 830,00000</w:t>
            </w:r>
          </w:p>
        </w:tc>
        <w:tc>
          <w:tcPr>
            <w:tcW w:w="1450" w:type="dxa"/>
            <w:shd w:val="clear" w:color="auto" w:fill="auto"/>
            <w:vAlign w:val="bottom"/>
            <w:hideMark/>
          </w:tcPr>
          <w:p w14:paraId="4F05D039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7 830,00000</w:t>
            </w: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2D120927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14:paraId="27F5ECF8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  <w:tr w:rsidR="005A694E" w:rsidRPr="000D3316" w14:paraId="3EFF3712" w14:textId="77777777" w:rsidTr="000D3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3544" w:type="dxa"/>
            <w:shd w:val="clear" w:color="auto" w:fill="auto"/>
            <w:vAlign w:val="bottom"/>
            <w:hideMark/>
          </w:tcPr>
          <w:p w14:paraId="68F28A18" w14:textId="77777777" w:rsidR="005A694E" w:rsidRPr="000D3316" w:rsidRDefault="005A694E" w:rsidP="00F2164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3BA8A378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4F9409E2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1456" w:type="dxa"/>
            <w:shd w:val="clear" w:color="auto" w:fill="auto"/>
            <w:vAlign w:val="bottom"/>
            <w:hideMark/>
          </w:tcPr>
          <w:p w14:paraId="7D4C1464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21 425,50190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14:paraId="6AB732BE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21 425,50190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11228AF4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753963A4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35B082D7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21 425,50190</w:t>
            </w:r>
          </w:p>
        </w:tc>
        <w:tc>
          <w:tcPr>
            <w:tcW w:w="1450" w:type="dxa"/>
            <w:shd w:val="clear" w:color="auto" w:fill="auto"/>
            <w:vAlign w:val="bottom"/>
            <w:hideMark/>
          </w:tcPr>
          <w:p w14:paraId="4F983A1C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21 425,50190</w:t>
            </w: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1DFA335E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14:paraId="229165E8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  <w:tr w:rsidR="005A694E" w:rsidRPr="000D3316" w14:paraId="780D88F9" w14:textId="77777777" w:rsidTr="000D3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3544" w:type="dxa"/>
            <w:shd w:val="clear" w:color="auto" w:fill="auto"/>
            <w:vAlign w:val="bottom"/>
            <w:hideMark/>
          </w:tcPr>
          <w:p w14:paraId="5FF07372" w14:textId="77777777" w:rsidR="005A694E" w:rsidRPr="000D3316" w:rsidRDefault="005A694E" w:rsidP="00F2164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2689C850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0ED66E1F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14</w:t>
            </w:r>
          </w:p>
        </w:tc>
        <w:tc>
          <w:tcPr>
            <w:tcW w:w="1456" w:type="dxa"/>
            <w:shd w:val="clear" w:color="auto" w:fill="auto"/>
            <w:vAlign w:val="bottom"/>
            <w:hideMark/>
          </w:tcPr>
          <w:p w14:paraId="534B528F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441,40000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14:paraId="0BAB13BD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441,40000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3D2100B1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362467A2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2DA889D2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441,30000</w:t>
            </w:r>
          </w:p>
        </w:tc>
        <w:tc>
          <w:tcPr>
            <w:tcW w:w="1450" w:type="dxa"/>
            <w:shd w:val="clear" w:color="auto" w:fill="auto"/>
            <w:vAlign w:val="bottom"/>
            <w:hideMark/>
          </w:tcPr>
          <w:p w14:paraId="35BBFA35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441,30000</w:t>
            </w: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077A9095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14:paraId="040968FE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  <w:tr w:rsidR="005A694E" w:rsidRPr="000D3316" w14:paraId="55EDD17E" w14:textId="77777777" w:rsidTr="000D3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3544" w:type="dxa"/>
            <w:shd w:val="clear" w:color="auto" w:fill="auto"/>
            <w:vAlign w:val="bottom"/>
            <w:hideMark/>
          </w:tcPr>
          <w:p w14:paraId="3A4CBB35" w14:textId="77777777" w:rsidR="005A694E" w:rsidRPr="000D3316" w:rsidRDefault="005A694E" w:rsidP="00F21640">
            <w:pP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НАЦИОНАЛЬНАЯ ЭКОНОМИКА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2CB6B8BF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04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78DA3EB7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456" w:type="dxa"/>
            <w:shd w:val="clear" w:color="auto" w:fill="auto"/>
            <w:vAlign w:val="bottom"/>
            <w:hideMark/>
          </w:tcPr>
          <w:p w14:paraId="67A4EFAF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321 228,17019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14:paraId="3D8BFA7F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235 989,67019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3E159F85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85 238,50000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5E9592CC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2B2D8203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327 757,35644</w:t>
            </w:r>
          </w:p>
        </w:tc>
        <w:tc>
          <w:tcPr>
            <w:tcW w:w="1450" w:type="dxa"/>
            <w:shd w:val="clear" w:color="auto" w:fill="auto"/>
            <w:vAlign w:val="bottom"/>
            <w:hideMark/>
          </w:tcPr>
          <w:p w14:paraId="0BE18822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242 293,45644</w:t>
            </w: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66302810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85 463,90000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14:paraId="607DD1FD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</w:tr>
      <w:tr w:rsidR="005A694E" w:rsidRPr="000D3316" w14:paraId="419A39F0" w14:textId="77777777" w:rsidTr="000D3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3544" w:type="dxa"/>
            <w:shd w:val="clear" w:color="auto" w:fill="auto"/>
            <w:vAlign w:val="bottom"/>
            <w:hideMark/>
          </w:tcPr>
          <w:p w14:paraId="1F8AAEE9" w14:textId="77777777" w:rsidR="005A694E" w:rsidRPr="000D3316" w:rsidRDefault="005A694E" w:rsidP="00F2164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Общеэкономические вопросы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2664D5D8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056C97F7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1456" w:type="dxa"/>
            <w:shd w:val="clear" w:color="auto" w:fill="auto"/>
            <w:vAlign w:val="bottom"/>
            <w:hideMark/>
          </w:tcPr>
          <w:p w14:paraId="320E7FB3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2 750,00000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14:paraId="7145CCDE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2 750,00000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1DD14E7F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01BD1CB5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4F02F291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1 029,90000</w:t>
            </w:r>
          </w:p>
        </w:tc>
        <w:tc>
          <w:tcPr>
            <w:tcW w:w="1450" w:type="dxa"/>
            <w:shd w:val="clear" w:color="auto" w:fill="auto"/>
            <w:vAlign w:val="bottom"/>
            <w:hideMark/>
          </w:tcPr>
          <w:p w14:paraId="3F2081F7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1 029,90000</w:t>
            </w: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5D26B0AD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14:paraId="3054D5C8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  <w:tr w:rsidR="005A694E" w:rsidRPr="000D3316" w14:paraId="10E5CA8C" w14:textId="77777777" w:rsidTr="000D3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3544" w:type="dxa"/>
            <w:shd w:val="clear" w:color="auto" w:fill="auto"/>
            <w:vAlign w:val="bottom"/>
            <w:hideMark/>
          </w:tcPr>
          <w:p w14:paraId="54AD95B0" w14:textId="77777777" w:rsidR="005A694E" w:rsidRPr="000D3316" w:rsidRDefault="005A694E" w:rsidP="00F2164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Сельское хозяйство и рыболовство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22545130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17BB6685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1456" w:type="dxa"/>
            <w:shd w:val="clear" w:color="auto" w:fill="auto"/>
            <w:vAlign w:val="bottom"/>
            <w:hideMark/>
          </w:tcPr>
          <w:p w14:paraId="0B58CC1E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135 496,27500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14:paraId="689B5F88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55 966,57500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2BACCCEF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79 529,70000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1F3EAF37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42D481E9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135 721,67500</w:t>
            </w:r>
          </w:p>
        </w:tc>
        <w:tc>
          <w:tcPr>
            <w:tcW w:w="1450" w:type="dxa"/>
            <w:shd w:val="clear" w:color="auto" w:fill="auto"/>
            <w:vAlign w:val="bottom"/>
            <w:hideMark/>
          </w:tcPr>
          <w:p w14:paraId="6D889292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55 966,57500</w:t>
            </w: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2B6BDD75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79 755,10000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14:paraId="641B9310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  <w:tr w:rsidR="005A694E" w:rsidRPr="000D3316" w14:paraId="21D36000" w14:textId="77777777" w:rsidTr="000D3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3544" w:type="dxa"/>
            <w:shd w:val="clear" w:color="auto" w:fill="auto"/>
            <w:vAlign w:val="bottom"/>
            <w:hideMark/>
          </w:tcPr>
          <w:p w14:paraId="5A980864" w14:textId="77777777" w:rsidR="005A694E" w:rsidRPr="000D3316" w:rsidRDefault="005A694E" w:rsidP="00F2164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1586D2A0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704B05FC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09</w:t>
            </w:r>
          </w:p>
        </w:tc>
        <w:tc>
          <w:tcPr>
            <w:tcW w:w="1456" w:type="dxa"/>
            <w:shd w:val="clear" w:color="auto" w:fill="auto"/>
            <w:vAlign w:val="bottom"/>
            <w:hideMark/>
          </w:tcPr>
          <w:p w14:paraId="093187CA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32 655,50000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14:paraId="4C3311F2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32 655,50000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5E444847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7C95C40D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188F1505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32 750,10000</w:t>
            </w:r>
          </w:p>
        </w:tc>
        <w:tc>
          <w:tcPr>
            <w:tcW w:w="1450" w:type="dxa"/>
            <w:shd w:val="clear" w:color="auto" w:fill="auto"/>
            <w:vAlign w:val="bottom"/>
            <w:hideMark/>
          </w:tcPr>
          <w:p w14:paraId="442622AE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32 750,10000</w:t>
            </w: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060D3A17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14:paraId="447A45C5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  <w:tr w:rsidR="005A694E" w:rsidRPr="000D3316" w14:paraId="4809414B" w14:textId="77777777" w:rsidTr="000D3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3544" w:type="dxa"/>
            <w:shd w:val="clear" w:color="auto" w:fill="auto"/>
            <w:vAlign w:val="bottom"/>
            <w:hideMark/>
          </w:tcPr>
          <w:p w14:paraId="451693C7" w14:textId="77777777" w:rsidR="005A694E" w:rsidRPr="000D3316" w:rsidRDefault="005A694E" w:rsidP="00F2164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Связь и информатика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0E30007A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628F1139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1456" w:type="dxa"/>
            <w:shd w:val="clear" w:color="auto" w:fill="auto"/>
            <w:vAlign w:val="bottom"/>
            <w:hideMark/>
          </w:tcPr>
          <w:p w14:paraId="2594ADCC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47 764,00000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14:paraId="53DC28C6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47 764,00000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40152093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058F8FC8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6F8BA01A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45 094,00000</w:t>
            </w:r>
          </w:p>
        </w:tc>
        <w:tc>
          <w:tcPr>
            <w:tcW w:w="1450" w:type="dxa"/>
            <w:shd w:val="clear" w:color="auto" w:fill="auto"/>
            <w:vAlign w:val="bottom"/>
            <w:hideMark/>
          </w:tcPr>
          <w:p w14:paraId="5A8A0B57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45 094,00000</w:t>
            </w: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7CE1F938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14:paraId="0422D9C6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  <w:tr w:rsidR="005A694E" w:rsidRPr="000D3316" w14:paraId="0CC1BA91" w14:textId="77777777" w:rsidTr="000D3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3544" w:type="dxa"/>
            <w:shd w:val="clear" w:color="auto" w:fill="auto"/>
            <w:vAlign w:val="bottom"/>
            <w:hideMark/>
          </w:tcPr>
          <w:p w14:paraId="261AB536" w14:textId="77777777" w:rsidR="005A694E" w:rsidRPr="000D3316" w:rsidRDefault="005A694E" w:rsidP="00F2164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Другие вопросы в области национальной экономики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69A69FB9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384A6482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12</w:t>
            </w:r>
          </w:p>
        </w:tc>
        <w:tc>
          <w:tcPr>
            <w:tcW w:w="1456" w:type="dxa"/>
            <w:shd w:val="clear" w:color="auto" w:fill="auto"/>
            <w:vAlign w:val="bottom"/>
            <w:hideMark/>
          </w:tcPr>
          <w:p w14:paraId="18FEA313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102 562,39519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14:paraId="7BC2CD31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96 853,59519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7B46C0F7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5 708,80000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6465C0C9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2EA1BF01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113 161,68144</w:t>
            </w:r>
          </w:p>
        </w:tc>
        <w:tc>
          <w:tcPr>
            <w:tcW w:w="1450" w:type="dxa"/>
            <w:shd w:val="clear" w:color="auto" w:fill="auto"/>
            <w:vAlign w:val="bottom"/>
            <w:hideMark/>
          </w:tcPr>
          <w:p w14:paraId="0E2956FE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107 452,88144</w:t>
            </w: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62FB08A4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5 708,80000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14:paraId="53876886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  <w:tr w:rsidR="005A694E" w:rsidRPr="000D3316" w14:paraId="6C653F4A" w14:textId="77777777" w:rsidTr="000D3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3544" w:type="dxa"/>
            <w:shd w:val="clear" w:color="auto" w:fill="auto"/>
            <w:vAlign w:val="bottom"/>
            <w:hideMark/>
          </w:tcPr>
          <w:p w14:paraId="7F1F1700" w14:textId="77777777" w:rsidR="005A694E" w:rsidRPr="000D3316" w:rsidRDefault="005A694E" w:rsidP="00F21640">
            <w:pP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ЖИЛИЩНО-КОММУНАЛЬНОЕ ХОЗЯЙСТВО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66C26265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05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4A459F39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456" w:type="dxa"/>
            <w:shd w:val="clear" w:color="auto" w:fill="auto"/>
            <w:vAlign w:val="bottom"/>
            <w:hideMark/>
          </w:tcPr>
          <w:p w14:paraId="6BFA2213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787 235,69448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14:paraId="75FA20F8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787 224,29448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17CFC3DB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11,40000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1899627B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4F63CBD2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371 783,98752</w:t>
            </w:r>
          </w:p>
        </w:tc>
        <w:tc>
          <w:tcPr>
            <w:tcW w:w="1450" w:type="dxa"/>
            <w:shd w:val="clear" w:color="auto" w:fill="auto"/>
            <w:vAlign w:val="bottom"/>
            <w:hideMark/>
          </w:tcPr>
          <w:p w14:paraId="428F078A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371 772,58752</w:t>
            </w: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04210138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11,40000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14:paraId="01386AC9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</w:tr>
      <w:tr w:rsidR="005A694E" w:rsidRPr="000D3316" w14:paraId="1E15523C" w14:textId="77777777" w:rsidTr="000D3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3544" w:type="dxa"/>
            <w:shd w:val="clear" w:color="auto" w:fill="auto"/>
            <w:vAlign w:val="bottom"/>
            <w:hideMark/>
          </w:tcPr>
          <w:p w14:paraId="0339E26A" w14:textId="77777777" w:rsidR="005A694E" w:rsidRPr="000D3316" w:rsidRDefault="005A694E" w:rsidP="00F2164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Жилищное хозяйство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5EAFA425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1338FCA8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1456" w:type="dxa"/>
            <w:shd w:val="clear" w:color="auto" w:fill="auto"/>
            <w:vAlign w:val="bottom"/>
            <w:hideMark/>
          </w:tcPr>
          <w:p w14:paraId="0C418204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205 776,35707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14:paraId="482583C8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205 776,35707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623D6F90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69EDD455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63F7A5BB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219 146,63636</w:t>
            </w:r>
          </w:p>
        </w:tc>
        <w:tc>
          <w:tcPr>
            <w:tcW w:w="1450" w:type="dxa"/>
            <w:shd w:val="clear" w:color="auto" w:fill="auto"/>
            <w:vAlign w:val="bottom"/>
            <w:hideMark/>
          </w:tcPr>
          <w:p w14:paraId="2E9DE382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219 146,63636</w:t>
            </w: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7A2DAD44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14:paraId="455D0F00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  <w:tr w:rsidR="005A694E" w:rsidRPr="000D3316" w14:paraId="0AA1C1CD" w14:textId="77777777" w:rsidTr="000D3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3544" w:type="dxa"/>
            <w:shd w:val="clear" w:color="auto" w:fill="auto"/>
            <w:vAlign w:val="bottom"/>
            <w:hideMark/>
          </w:tcPr>
          <w:p w14:paraId="33009C78" w14:textId="77777777" w:rsidR="005A694E" w:rsidRPr="000D3316" w:rsidRDefault="005A694E" w:rsidP="00F2164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Коммунальное хозяйство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397F64D0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674B4265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02</w:t>
            </w:r>
          </w:p>
        </w:tc>
        <w:tc>
          <w:tcPr>
            <w:tcW w:w="1456" w:type="dxa"/>
            <w:shd w:val="clear" w:color="auto" w:fill="auto"/>
            <w:vAlign w:val="bottom"/>
            <w:hideMark/>
          </w:tcPr>
          <w:p w14:paraId="4D3F1DCB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552 858,31241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14:paraId="0966CD51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552 858,31241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47DF445D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5B4E7681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6C252115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123 192,95116</w:t>
            </w:r>
          </w:p>
        </w:tc>
        <w:tc>
          <w:tcPr>
            <w:tcW w:w="1450" w:type="dxa"/>
            <w:shd w:val="clear" w:color="auto" w:fill="auto"/>
            <w:vAlign w:val="bottom"/>
            <w:hideMark/>
          </w:tcPr>
          <w:p w14:paraId="677303E2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123 192,95116</w:t>
            </w: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4268EC9D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14:paraId="4E4A1202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  <w:tr w:rsidR="005A694E" w:rsidRPr="000D3316" w14:paraId="00212803" w14:textId="77777777" w:rsidTr="000D3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3544" w:type="dxa"/>
            <w:shd w:val="clear" w:color="auto" w:fill="auto"/>
            <w:vAlign w:val="bottom"/>
            <w:hideMark/>
          </w:tcPr>
          <w:p w14:paraId="7A949E99" w14:textId="77777777" w:rsidR="005A694E" w:rsidRPr="000D3316" w:rsidRDefault="005A694E" w:rsidP="00F2164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Благоустройство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32955E93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275A0525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1456" w:type="dxa"/>
            <w:shd w:val="clear" w:color="auto" w:fill="auto"/>
            <w:vAlign w:val="bottom"/>
            <w:hideMark/>
          </w:tcPr>
          <w:p w14:paraId="43842AD1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28 589,62500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14:paraId="406B6D9E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28 589,62500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74590A21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16E69BFC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27FAE019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29 433,00000</w:t>
            </w:r>
          </w:p>
        </w:tc>
        <w:tc>
          <w:tcPr>
            <w:tcW w:w="1450" w:type="dxa"/>
            <w:shd w:val="clear" w:color="auto" w:fill="auto"/>
            <w:vAlign w:val="bottom"/>
            <w:hideMark/>
          </w:tcPr>
          <w:p w14:paraId="5E73F8D8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29 433,00000</w:t>
            </w: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221E678A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14:paraId="0376D049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  <w:tr w:rsidR="005A694E" w:rsidRPr="000D3316" w14:paraId="0AD0C314" w14:textId="77777777" w:rsidTr="000D3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3544" w:type="dxa"/>
            <w:shd w:val="clear" w:color="auto" w:fill="auto"/>
            <w:vAlign w:val="bottom"/>
            <w:hideMark/>
          </w:tcPr>
          <w:p w14:paraId="1308A401" w14:textId="77777777" w:rsidR="005A694E" w:rsidRPr="000D3316" w:rsidRDefault="005A694E" w:rsidP="00F2164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Другие вопросы в области жилищно-коммунального хозяйства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4D887495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06ED6582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1456" w:type="dxa"/>
            <w:shd w:val="clear" w:color="auto" w:fill="auto"/>
            <w:vAlign w:val="bottom"/>
            <w:hideMark/>
          </w:tcPr>
          <w:p w14:paraId="5C5BEF10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11,40000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14:paraId="4DEF138D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67CDE0C9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11,40000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603573AE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7DA3D34B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11,40000</w:t>
            </w:r>
          </w:p>
        </w:tc>
        <w:tc>
          <w:tcPr>
            <w:tcW w:w="1450" w:type="dxa"/>
            <w:shd w:val="clear" w:color="auto" w:fill="auto"/>
            <w:vAlign w:val="bottom"/>
            <w:hideMark/>
          </w:tcPr>
          <w:p w14:paraId="10EDD278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0EB00091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11,40000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14:paraId="11126C48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  <w:tr w:rsidR="005A694E" w:rsidRPr="000D3316" w14:paraId="30C4AC59" w14:textId="77777777" w:rsidTr="000D3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3544" w:type="dxa"/>
            <w:shd w:val="clear" w:color="auto" w:fill="auto"/>
            <w:vAlign w:val="bottom"/>
            <w:hideMark/>
          </w:tcPr>
          <w:p w14:paraId="05D87D3B" w14:textId="77777777" w:rsidR="005A694E" w:rsidRPr="000D3316" w:rsidRDefault="005A694E" w:rsidP="00F21640">
            <w:pP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ОХРАНА ОКРУЖАЮЩЕЙ СРЕДЫ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5D49054B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06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555CE550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456" w:type="dxa"/>
            <w:shd w:val="clear" w:color="auto" w:fill="auto"/>
            <w:vAlign w:val="bottom"/>
            <w:hideMark/>
          </w:tcPr>
          <w:p w14:paraId="67D60A72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19 976,70000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14:paraId="195BB632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19 882,70000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6E695C86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94,00000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5B0F8201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7CFB4DFB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19 976,70000</w:t>
            </w:r>
          </w:p>
        </w:tc>
        <w:tc>
          <w:tcPr>
            <w:tcW w:w="1450" w:type="dxa"/>
            <w:shd w:val="clear" w:color="auto" w:fill="auto"/>
            <w:vAlign w:val="bottom"/>
            <w:hideMark/>
          </w:tcPr>
          <w:p w14:paraId="4FEB8C6B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19 882,70000</w:t>
            </w: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1A76D6FD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94,00000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14:paraId="5C2273E3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</w:tr>
      <w:tr w:rsidR="005A694E" w:rsidRPr="000D3316" w14:paraId="5EE29AEC" w14:textId="77777777" w:rsidTr="000D3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3544" w:type="dxa"/>
            <w:shd w:val="clear" w:color="auto" w:fill="auto"/>
            <w:vAlign w:val="bottom"/>
            <w:hideMark/>
          </w:tcPr>
          <w:p w14:paraId="0414A6DB" w14:textId="77777777" w:rsidR="005A694E" w:rsidRPr="000D3316" w:rsidRDefault="005A694E" w:rsidP="00F2164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Другие вопросы в области охраны окружающей среды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2751CED7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06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0878D930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1456" w:type="dxa"/>
            <w:shd w:val="clear" w:color="auto" w:fill="auto"/>
            <w:vAlign w:val="bottom"/>
            <w:hideMark/>
          </w:tcPr>
          <w:p w14:paraId="1F30BA11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19 976,70000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14:paraId="2B5ED76C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19 882,70000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707B1B61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94,00000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3DD64D94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616AEB9F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19 976,70000</w:t>
            </w:r>
          </w:p>
        </w:tc>
        <w:tc>
          <w:tcPr>
            <w:tcW w:w="1450" w:type="dxa"/>
            <w:shd w:val="clear" w:color="auto" w:fill="auto"/>
            <w:vAlign w:val="bottom"/>
            <w:hideMark/>
          </w:tcPr>
          <w:p w14:paraId="5DDE3031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19 882,70000</w:t>
            </w: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2FEBA430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94,00000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14:paraId="7E069DD9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  <w:tr w:rsidR="005A694E" w:rsidRPr="000D3316" w14:paraId="478FCB3F" w14:textId="77777777" w:rsidTr="000D3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3544" w:type="dxa"/>
            <w:shd w:val="clear" w:color="auto" w:fill="auto"/>
            <w:vAlign w:val="bottom"/>
            <w:hideMark/>
          </w:tcPr>
          <w:p w14:paraId="365E2AC6" w14:textId="77777777" w:rsidR="005A694E" w:rsidRPr="000D3316" w:rsidRDefault="005A694E" w:rsidP="00F21640">
            <w:pP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ОБРАЗОВАНИЕ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559BBC01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07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5288568B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456" w:type="dxa"/>
            <w:shd w:val="clear" w:color="auto" w:fill="auto"/>
            <w:vAlign w:val="bottom"/>
            <w:hideMark/>
          </w:tcPr>
          <w:p w14:paraId="536CE6B7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2 286 023,65239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14:paraId="13DBDA9E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748 935,75239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745E9498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1 537 025,90000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6B778A12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62,00000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63F8C24F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2 302 089,42739</w:t>
            </w:r>
          </w:p>
        </w:tc>
        <w:tc>
          <w:tcPr>
            <w:tcW w:w="1450" w:type="dxa"/>
            <w:shd w:val="clear" w:color="auto" w:fill="auto"/>
            <w:vAlign w:val="bottom"/>
            <w:hideMark/>
          </w:tcPr>
          <w:p w14:paraId="59432E95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765 063,52739</w:t>
            </w: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015EFAD3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1 537 025,90000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14:paraId="33C92B53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</w:tr>
      <w:tr w:rsidR="005A694E" w:rsidRPr="000D3316" w14:paraId="139E7D46" w14:textId="77777777" w:rsidTr="000D3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3544" w:type="dxa"/>
            <w:shd w:val="clear" w:color="auto" w:fill="auto"/>
            <w:vAlign w:val="bottom"/>
            <w:hideMark/>
          </w:tcPr>
          <w:p w14:paraId="727508C9" w14:textId="77777777" w:rsidR="005A694E" w:rsidRPr="000D3316" w:rsidRDefault="005A694E" w:rsidP="00F2164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Дошкольное образование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0EDF07E6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07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1D3EC638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1456" w:type="dxa"/>
            <w:shd w:val="clear" w:color="auto" w:fill="auto"/>
            <w:vAlign w:val="bottom"/>
            <w:hideMark/>
          </w:tcPr>
          <w:p w14:paraId="0C4706A6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608 823,14700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14:paraId="1BD6B98A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152 490,04700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1798B58F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456 333,10000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5879DAEE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55D0CE33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606 995,17100</w:t>
            </w:r>
          </w:p>
        </w:tc>
        <w:tc>
          <w:tcPr>
            <w:tcW w:w="1450" w:type="dxa"/>
            <w:shd w:val="clear" w:color="auto" w:fill="auto"/>
            <w:vAlign w:val="bottom"/>
            <w:hideMark/>
          </w:tcPr>
          <w:p w14:paraId="46837064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150 662,07100</w:t>
            </w: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3B7B7B74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456 333,10000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14:paraId="0B3BE3CA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  <w:tr w:rsidR="005A694E" w:rsidRPr="000D3316" w14:paraId="24647A5A" w14:textId="77777777" w:rsidTr="000D3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3544" w:type="dxa"/>
            <w:shd w:val="clear" w:color="auto" w:fill="auto"/>
            <w:vAlign w:val="bottom"/>
            <w:hideMark/>
          </w:tcPr>
          <w:p w14:paraId="4238A572" w14:textId="77777777" w:rsidR="005A694E" w:rsidRPr="000D3316" w:rsidRDefault="005A694E" w:rsidP="00F2164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Общее образование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122FD70A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07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50595F31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02</w:t>
            </w:r>
          </w:p>
        </w:tc>
        <w:tc>
          <w:tcPr>
            <w:tcW w:w="1456" w:type="dxa"/>
            <w:shd w:val="clear" w:color="auto" w:fill="auto"/>
            <w:vAlign w:val="bottom"/>
            <w:hideMark/>
          </w:tcPr>
          <w:p w14:paraId="0FA5BC5C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1 373 586,02700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14:paraId="6437DBED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303 016,12700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4DFD1061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1 070 569,90000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006A27B1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03816B99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1 400 675,24300</w:t>
            </w:r>
          </w:p>
        </w:tc>
        <w:tc>
          <w:tcPr>
            <w:tcW w:w="1450" w:type="dxa"/>
            <w:shd w:val="clear" w:color="auto" w:fill="auto"/>
            <w:vAlign w:val="bottom"/>
            <w:hideMark/>
          </w:tcPr>
          <w:p w14:paraId="17098C33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330 105,34300</w:t>
            </w: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645447AA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1 070 569,90000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14:paraId="104E3C1A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  <w:tr w:rsidR="005A694E" w:rsidRPr="000D3316" w14:paraId="5E917886" w14:textId="77777777" w:rsidTr="000D3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3544" w:type="dxa"/>
            <w:shd w:val="clear" w:color="auto" w:fill="auto"/>
            <w:vAlign w:val="bottom"/>
            <w:hideMark/>
          </w:tcPr>
          <w:p w14:paraId="3DB69E6B" w14:textId="77777777" w:rsidR="005A694E" w:rsidRPr="000D3316" w:rsidRDefault="005A694E" w:rsidP="00F2164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Дополнительное образование детей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21E852E7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07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68C12E33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1456" w:type="dxa"/>
            <w:shd w:val="clear" w:color="auto" w:fill="auto"/>
            <w:vAlign w:val="bottom"/>
            <w:hideMark/>
          </w:tcPr>
          <w:p w14:paraId="561642E7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134 221,44939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14:paraId="2F1172BB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134 221,44939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4B6B4F77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6ED478C5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682A1706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124 778,34739</w:t>
            </w:r>
          </w:p>
        </w:tc>
        <w:tc>
          <w:tcPr>
            <w:tcW w:w="1450" w:type="dxa"/>
            <w:shd w:val="clear" w:color="auto" w:fill="auto"/>
            <w:vAlign w:val="bottom"/>
            <w:hideMark/>
          </w:tcPr>
          <w:p w14:paraId="31C22BF4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124 778,34739</w:t>
            </w: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011D0344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14:paraId="5112F017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  <w:tr w:rsidR="005A694E" w:rsidRPr="000D3316" w14:paraId="1F4DC35D" w14:textId="77777777" w:rsidTr="000D3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3544" w:type="dxa"/>
            <w:shd w:val="clear" w:color="auto" w:fill="auto"/>
            <w:vAlign w:val="bottom"/>
            <w:hideMark/>
          </w:tcPr>
          <w:p w14:paraId="0DC98DA4" w14:textId="77777777" w:rsidR="005A694E" w:rsidRPr="000D3316" w:rsidRDefault="005A694E" w:rsidP="00F2164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084B81B5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07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53BBA7E9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1456" w:type="dxa"/>
            <w:shd w:val="clear" w:color="auto" w:fill="auto"/>
            <w:vAlign w:val="bottom"/>
            <w:hideMark/>
          </w:tcPr>
          <w:p w14:paraId="61258775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3 911,41000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14:paraId="77CA9055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3 849,41000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310FFE3F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4D9989FB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62,00000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164F4CE2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4 028,91000</w:t>
            </w:r>
          </w:p>
        </w:tc>
        <w:tc>
          <w:tcPr>
            <w:tcW w:w="1450" w:type="dxa"/>
            <w:shd w:val="clear" w:color="auto" w:fill="auto"/>
            <w:vAlign w:val="bottom"/>
            <w:hideMark/>
          </w:tcPr>
          <w:p w14:paraId="7B4546C0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4 028,91000</w:t>
            </w: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2BB82CFC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14:paraId="53A2957D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  <w:tr w:rsidR="005A694E" w:rsidRPr="000D3316" w14:paraId="72489533" w14:textId="77777777" w:rsidTr="000D3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3544" w:type="dxa"/>
            <w:shd w:val="clear" w:color="auto" w:fill="auto"/>
            <w:vAlign w:val="bottom"/>
            <w:hideMark/>
          </w:tcPr>
          <w:p w14:paraId="054C904B" w14:textId="77777777" w:rsidR="005A694E" w:rsidRPr="000D3316" w:rsidRDefault="005A694E" w:rsidP="00F2164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Молодежная политика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654847FD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07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20FE9E56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07</w:t>
            </w:r>
          </w:p>
        </w:tc>
        <w:tc>
          <w:tcPr>
            <w:tcW w:w="1456" w:type="dxa"/>
            <w:shd w:val="clear" w:color="auto" w:fill="auto"/>
            <w:vAlign w:val="bottom"/>
            <w:hideMark/>
          </w:tcPr>
          <w:p w14:paraId="630D1285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61 738,08900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14:paraId="078C6AE3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53 760,86900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30ED2F87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7 977,22000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16451634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7371794B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61 868,22600</w:t>
            </w:r>
          </w:p>
        </w:tc>
        <w:tc>
          <w:tcPr>
            <w:tcW w:w="1450" w:type="dxa"/>
            <w:shd w:val="clear" w:color="auto" w:fill="auto"/>
            <w:vAlign w:val="bottom"/>
            <w:hideMark/>
          </w:tcPr>
          <w:p w14:paraId="6347191F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53 891,00600</w:t>
            </w: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399BA33D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7 977,22000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14:paraId="22D220FF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  <w:tr w:rsidR="005A694E" w:rsidRPr="000D3316" w14:paraId="0E9A275F" w14:textId="77777777" w:rsidTr="000D3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3544" w:type="dxa"/>
            <w:shd w:val="clear" w:color="auto" w:fill="auto"/>
            <w:vAlign w:val="bottom"/>
            <w:hideMark/>
          </w:tcPr>
          <w:p w14:paraId="6590B911" w14:textId="77777777" w:rsidR="005A694E" w:rsidRPr="000D3316" w:rsidRDefault="005A694E" w:rsidP="00F2164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Другие вопросы в области образования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7C189E9C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07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5789B3EB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09</w:t>
            </w:r>
          </w:p>
        </w:tc>
        <w:tc>
          <w:tcPr>
            <w:tcW w:w="1456" w:type="dxa"/>
            <w:shd w:val="clear" w:color="auto" w:fill="auto"/>
            <w:vAlign w:val="bottom"/>
            <w:hideMark/>
          </w:tcPr>
          <w:p w14:paraId="58C811EA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103 743,53000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14:paraId="0E642C28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101 597,85000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33FEAE75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2 145,68000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4C77939F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226721CA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103 743,53000</w:t>
            </w:r>
          </w:p>
        </w:tc>
        <w:tc>
          <w:tcPr>
            <w:tcW w:w="1450" w:type="dxa"/>
            <w:shd w:val="clear" w:color="auto" w:fill="auto"/>
            <w:vAlign w:val="bottom"/>
            <w:hideMark/>
          </w:tcPr>
          <w:p w14:paraId="698812DB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101 597,85000</w:t>
            </w: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2448388C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2 145,68000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14:paraId="01AE164D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  <w:tr w:rsidR="005A694E" w:rsidRPr="000D3316" w14:paraId="78471024" w14:textId="77777777" w:rsidTr="000D3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3544" w:type="dxa"/>
            <w:shd w:val="clear" w:color="auto" w:fill="auto"/>
            <w:vAlign w:val="bottom"/>
            <w:hideMark/>
          </w:tcPr>
          <w:p w14:paraId="4AE51F1C" w14:textId="77777777" w:rsidR="005A694E" w:rsidRPr="000D3316" w:rsidRDefault="005A694E" w:rsidP="00F21640">
            <w:pP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КУЛЬТУРА, КИНЕМАТОГРАФИЯ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52E75D79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08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10F9BECE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456" w:type="dxa"/>
            <w:shd w:val="clear" w:color="auto" w:fill="auto"/>
            <w:vAlign w:val="bottom"/>
            <w:hideMark/>
          </w:tcPr>
          <w:p w14:paraId="5819A220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234 623,42449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14:paraId="6A6D95CA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224 949,02949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0918635E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296,90000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07A8BFBB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9 377,49500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6FD00D59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230 919,60449</w:t>
            </w:r>
          </w:p>
        </w:tc>
        <w:tc>
          <w:tcPr>
            <w:tcW w:w="1450" w:type="dxa"/>
            <w:shd w:val="clear" w:color="auto" w:fill="auto"/>
            <w:vAlign w:val="bottom"/>
            <w:hideMark/>
          </w:tcPr>
          <w:p w14:paraId="1B9CF3D0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230 639,00449</w:t>
            </w: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6F423C5D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280,60000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14:paraId="5B12B8C4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</w:tr>
      <w:tr w:rsidR="005A694E" w:rsidRPr="000D3316" w14:paraId="1C15891B" w14:textId="77777777" w:rsidTr="000D3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3544" w:type="dxa"/>
            <w:shd w:val="clear" w:color="auto" w:fill="auto"/>
            <w:vAlign w:val="bottom"/>
            <w:hideMark/>
          </w:tcPr>
          <w:p w14:paraId="59432638" w14:textId="77777777" w:rsidR="005A694E" w:rsidRPr="000D3316" w:rsidRDefault="005A694E" w:rsidP="00F2164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Культура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001E16FA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08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1D642620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1456" w:type="dxa"/>
            <w:shd w:val="clear" w:color="auto" w:fill="auto"/>
            <w:vAlign w:val="bottom"/>
            <w:hideMark/>
          </w:tcPr>
          <w:p w14:paraId="26176109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130 138,95041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14:paraId="69F25C1A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122 664,12141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11C43660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2F66CE0D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7 474,82900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15FBA603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133 445,32141</w:t>
            </w:r>
          </w:p>
        </w:tc>
        <w:tc>
          <w:tcPr>
            <w:tcW w:w="1450" w:type="dxa"/>
            <w:shd w:val="clear" w:color="auto" w:fill="auto"/>
            <w:vAlign w:val="bottom"/>
            <w:hideMark/>
          </w:tcPr>
          <w:p w14:paraId="721C7A08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133 445,32141</w:t>
            </w: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498286E8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14:paraId="2F7E51D1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  <w:tr w:rsidR="005A694E" w:rsidRPr="000D3316" w14:paraId="76D8014D" w14:textId="77777777" w:rsidTr="000D3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3544" w:type="dxa"/>
            <w:shd w:val="clear" w:color="auto" w:fill="auto"/>
            <w:vAlign w:val="bottom"/>
            <w:hideMark/>
          </w:tcPr>
          <w:p w14:paraId="0139A3E9" w14:textId="77777777" w:rsidR="005A694E" w:rsidRPr="000D3316" w:rsidRDefault="005A694E" w:rsidP="00F2164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Другие вопросы в области культуры, кинематографии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1B51BF9E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08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2A30DD0E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1456" w:type="dxa"/>
            <w:shd w:val="clear" w:color="auto" w:fill="auto"/>
            <w:vAlign w:val="bottom"/>
            <w:hideMark/>
          </w:tcPr>
          <w:p w14:paraId="2F9D1A19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104 484,47408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14:paraId="38FEEF29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102 284,90808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2729D153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296,90000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0A501BA5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1 902,66600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3E414F26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97 474,28308</w:t>
            </w:r>
          </w:p>
        </w:tc>
        <w:tc>
          <w:tcPr>
            <w:tcW w:w="1450" w:type="dxa"/>
            <w:shd w:val="clear" w:color="auto" w:fill="auto"/>
            <w:vAlign w:val="bottom"/>
            <w:hideMark/>
          </w:tcPr>
          <w:p w14:paraId="6A864636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97 193,68308</w:t>
            </w: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3C40648D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280,60000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14:paraId="0D5E5463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  <w:tr w:rsidR="005A694E" w:rsidRPr="000D3316" w14:paraId="6B26D3D8" w14:textId="77777777" w:rsidTr="000D3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3544" w:type="dxa"/>
            <w:shd w:val="clear" w:color="auto" w:fill="auto"/>
            <w:vAlign w:val="bottom"/>
            <w:hideMark/>
          </w:tcPr>
          <w:p w14:paraId="57B6CEAC" w14:textId="77777777" w:rsidR="005A694E" w:rsidRPr="000D3316" w:rsidRDefault="005A694E" w:rsidP="00F21640">
            <w:pP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lastRenderedPageBreak/>
              <w:t>ЗДРАВООХРАНЕНИЕ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1B238550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09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3CBE05F6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456" w:type="dxa"/>
            <w:shd w:val="clear" w:color="auto" w:fill="auto"/>
            <w:vAlign w:val="bottom"/>
            <w:hideMark/>
          </w:tcPr>
          <w:p w14:paraId="60F7752C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8 300,40000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14:paraId="10570BC7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766B8F41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8 300,40000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1763B923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67C22564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8 300,40000</w:t>
            </w:r>
          </w:p>
        </w:tc>
        <w:tc>
          <w:tcPr>
            <w:tcW w:w="1450" w:type="dxa"/>
            <w:shd w:val="clear" w:color="auto" w:fill="auto"/>
            <w:vAlign w:val="bottom"/>
            <w:hideMark/>
          </w:tcPr>
          <w:p w14:paraId="1E215794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002991FA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8 300,40000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14:paraId="55D1C2B1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</w:tr>
      <w:tr w:rsidR="005A694E" w:rsidRPr="000D3316" w14:paraId="6D1E5645" w14:textId="77777777" w:rsidTr="000D3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3544" w:type="dxa"/>
            <w:shd w:val="clear" w:color="auto" w:fill="auto"/>
            <w:vAlign w:val="bottom"/>
            <w:hideMark/>
          </w:tcPr>
          <w:p w14:paraId="4B9A0200" w14:textId="77777777" w:rsidR="005A694E" w:rsidRPr="000D3316" w:rsidRDefault="005A694E" w:rsidP="00F2164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Другие вопросы в области здравоохранения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6E4B8FA4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09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63D27805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09</w:t>
            </w:r>
          </w:p>
        </w:tc>
        <w:tc>
          <w:tcPr>
            <w:tcW w:w="1456" w:type="dxa"/>
            <w:shd w:val="clear" w:color="auto" w:fill="auto"/>
            <w:vAlign w:val="bottom"/>
            <w:hideMark/>
          </w:tcPr>
          <w:p w14:paraId="1C5331F5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8 300,40000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14:paraId="3EB04B30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0C413959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8 300,40000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3D41B4B1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1CBDCE55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8 300,40000</w:t>
            </w:r>
          </w:p>
        </w:tc>
        <w:tc>
          <w:tcPr>
            <w:tcW w:w="1450" w:type="dxa"/>
            <w:shd w:val="clear" w:color="auto" w:fill="auto"/>
            <w:vAlign w:val="bottom"/>
            <w:hideMark/>
          </w:tcPr>
          <w:p w14:paraId="38A1592A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20E66246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8 300,40000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14:paraId="4154CBE1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  <w:tr w:rsidR="005A694E" w:rsidRPr="000D3316" w14:paraId="61CC97CA" w14:textId="77777777" w:rsidTr="000D3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3544" w:type="dxa"/>
            <w:shd w:val="clear" w:color="auto" w:fill="auto"/>
            <w:vAlign w:val="bottom"/>
            <w:hideMark/>
          </w:tcPr>
          <w:p w14:paraId="3FE0859C" w14:textId="77777777" w:rsidR="005A694E" w:rsidRPr="000D3316" w:rsidRDefault="005A694E" w:rsidP="00F21640">
            <w:pP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СОЦИАЛЬНАЯ ПОЛИТИКА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237284EB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10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7B61FDA4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456" w:type="dxa"/>
            <w:shd w:val="clear" w:color="auto" w:fill="auto"/>
            <w:vAlign w:val="bottom"/>
            <w:hideMark/>
          </w:tcPr>
          <w:p w14:paraId="794C6759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230 010,70266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14:paraId="0325BB65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111 445,80266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5992C11F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118 564,90000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6E079B47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34DCDB8B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281 127,92027</w:t>
            </w:r>
          </w:p>
        </w:tc>
        <w:tc>
          <w:tcPr>
            <w:tcW w:w="1450" w:type="dxa"/>
            <w:shd w:val="clear" w:color="auto" w:fill="auto"/>
            <w:vAlign w:val="bottom"/>
            <w:hideMark/>
          </w:tcPr>
          <w:p w14:paraId="17DF3AF1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156 683,72027</w:t>
            </w: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69E4E20D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124 444,20000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14:paraId="0CC0F6E6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</w:tr>
      <w:tr w:rsidR="005A694E" w:rsidRPr="000D3316" w14:paraId="595CABC7" w14:textId="77777777" w:rsidTr="000D3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3544" w:type="dxa"/>
            <w:shd w:val="clear" w:color="auto" w:fill="auto"/>
            <w:vAlign w:val="bottom"/>
            <w:hideMark/>
          </w:tcPr>
          <w:p w14:paraId="00E8101B" w14:textId="77777777" w:rsidR="005A694E" w:rsidRPr="000D3316" w:rsidRDefault="005A694E" w:rsidP="00F2164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Пенсионное обеспечение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61BE889D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658BE0B3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1456" w:type="dxa"/>
            <w:shd w:val="clear" w:color="auto" w:fill="auto"/>
            <w:vAlign w:val="bottom"/>
            <w:hideMark/>
          </w:tcPr>
          <w:p w14:paraId="42382D63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16 274,01806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14:paraId="0031FA32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16 274,01806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185811BB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05ACE3F1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54B14E73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16 274,01806</w:t>
            </w:r>
          </w:p>
        </w:tc>
        <w:tc>
          <w:tcPr>
            <w:tcW w:w="1450" w:type="dxa"/>
            <w:shd w:val="clear" w:color="auto" w:fill="auto"/>
            <w:vAlign w:val="bottom"/>
            <w:hideMark/>
          </w:tcPr>
          <w:p w14:paraId="311B8320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16 274,01806</w:t>
            </w: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07823D84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14:paraId="2A7EB118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  <w:tr w:rsidR="005A694E" w:rsidRPr="000D3316" w14:paraId="1EDA554D" w14:textId="77777777" w:rsidTr="000D3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3544" w:type="dxa"/>
            <w:shd w:val="clear" w:color="auto" w:fill="auto"/>
            <w:vAlign w:val="bottom"/>
            <w:hideMark/>
          </w:tcPr>
          <w:p w14:paraId="5336C4C3" w14:textId="77777777" w:rsidR="005A694E" w:rsidRPr="000D3316" w:rsidRDefault="005A694E" w:rsidP="00F2164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Социальное обеспечение населения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77275403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3ACEFBDD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1456" w:type="dxa"/>
            <w:shd w:val="clear" w:color="auto" w:fill="auto"/>
            <w:vAlign w:val="bottom"/>
            <w:hideMark/>
          </w:tcPr>
          <w:p w14:paraId="31A12208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117 522,85828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14:paraId="0DA35118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93 035,25828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4D6AC46F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24 487,60000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13FEB171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2CE9EABC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164 768,46010</w:t>
            </w:r>
          </w:p>
        </w:tc>
        <w:tc>
          <w:tcPr>
            <w:tcW w:w="1450" w:type="dxa"/>
            <w:shd w:val="clear" w:color="auto" w:fill="auto"/>
            <w:vAlign w:val="bottom"/>
            <w:hideMark/>
          </w:tcPr>
          <w:p w14:paraId="24DEE7FE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138 280,86010</w:t>
            </w: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1676CFDF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26 487,60000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14:paraId="67115442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  <w:tr w:rsidR="005A694E" w:rsidRPr="000D3316" w14:paraId="37723FEC" w14:textId="77777777" w:rsidTr="000D3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3544" w:type="dxa"/>
            <w:shd w:val="clear" w:color="auto" w:fill="auto"/>
            <w:vAlign w:val="bottom"/>
            <w:hideMark/>
          </w:tcPr>
          <w:p w14:paraId="39071EF9" w14:textId="77777777" w:rsidR="005A694E" w:rsidRPr="000D3316" w:rsidRDefault="005A694E" w:rsidP="00F2164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Охрана семьи и детства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613C128B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58A04166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1456" w:type="dxa"/>
            <w:shd w:val="clear" w:color="auto" w:fill="auto"/>
            <w:vAlign w:val="bottom"/>
            <w:hideMark/>
          </w:tcPr>
          <w:p w14:paraId="16F9DD45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77 930,12632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14:paraId="0AAA532C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2 136,52632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43456DD1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75 793,60000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5992B28E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6BD8E44C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82 085,14211</w:t>
            </w:r>
          </w:p>
        </w:tc>
        <w:tc>
          <w:tcPr>
            <w:tcW w:w="1450" w:type="dxa"/>
            <w:shd w:val="clear" w:color="auto" w:fill="auto"/>
            <w:vAlign w:val="bottom"/>
            <w:hideMark/>
          </w:tcPr>
          <w:p w14:paraId="7ABB3B54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2 128,84211</w:t>
            </w: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7BE0124D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79 956,30000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14:paraId="5E2B1FDD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  <w:tr w:rsidR="005A694E" w:rsidRPr="000D3316" w14:paraId="6E64A94B" w14:textId="77777777" w:rsidTr="000D3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3544" w:type="dxa"/>
            <w:shd w:val="clear" w:color="auto" w:fill="auto"/>
            <w:vAlign w:val="bottom"/>
            <w:hideMark/>
          </w:tcPr>
          <w:p w14:paraId="350B0405" w14:textId="77777777" w:rsidR="005A694E" w:rsidRPr="000D3316" w:rsidRDefault="005A694E" w:rsidP="00F2164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Другие вопросы в области социальной политики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02A61201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380D7034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06</w:t>
            </w:r>
          </w:p>
        </w:tc>
        <w:tc>
          <w:tcPr>
            <w:tcW w:w="1456" w:type="dxa"/>
            <w:shd w:val="clear" w:color="auto" w:fill="auto"/>
            <w:vAlign w:val="bottom"/>
            <w:hideMark/>
          </w:tcPr>
          <w:p w14:paraId="76964B70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18 283,70000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14:paraId="7ED902A4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664750A0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18 283,70000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58ECFE7D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16EBDEA0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18 000,30000</w:t>
            </w:r>
          </w:p>
        </w:tc>
        <w:tc>
          <w:tcPr>
            <w:tcW w:w="1450" w:type="dxa"/>
            <w:shd w:val="clear" w:color="auto" w:fill="auto"/>
            <w:vAlign w:val="bottom"/>
            <w:hideMark/>
          </w:tcPr>
          <w:p w14:paraId="71C85219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2D028F35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18 000,30000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14:paraId="563C9D20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  <w:tr w:rsidR="005A694E" w:rsidRPr="000D3316" w14:paraId="329F28C8" w14:textId="77777777" w:rsidTr="000D3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3544" w:type="dxa"/>
            <w:shd w:val="clear" w:color="auto" w:fill="auto"/>
            <w:vAlign w:val="bottom"/>
            <w:hideMark/>
          </w:tcPr>
          <w:p w14:paraId="26BF85D4" w14:textId="77777777" w:rsidR="005A694E" w:rsidRPr="000D3316" w:rsidRDefault="005A694E" w:rsidP="00F21640">
            <w:pP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ФИЗИЧЕСКАЯ КУЛЬТУРА И СПОРТ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1C7DD8EE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11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22F7DDCE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456" w:type="dxa"/>
            <w:shd w:val="clear" w:color="auto" w:fill="auto"/>
            <w:vAlign w:val="bottom"/>
            <w:hideMark/>
          </w:tcPr>
          <w:p w14:paraId="1A04FC48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152 932,58322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14:paraId="4C4F24D5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113 246,51722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1344CE95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51B5DD61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39 686,06600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48FAB55E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114 271,36722</w:t>
            </w:r>
          </w:p>
        </w:tc>
        <w:tc>
          <w:tcPr>
            <w:tcW w:w="1450" w:type="dxa"/>
            <w:shd w:val="clear" w:color="auto" w:fill="auto"/>
            <w:vAlign w:val="bottom"/>
            <w:hideMark/>
          </w:tcPr>
          <w:p w14:paraId="550CBCE6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114 271,36722</w:t>
            </w: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64B7B704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14:paraId="76F51121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</w:tr>
      <w:tr w:rsidR="005A694E" w:rsidRPr="000D3316" w14:paraId="6513E7D4" w14:textId="77777777" w:rsidTr="000D3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3544" w:type="dxa"/>
            <w:shd w:val="clear" w:color="auto" w:fill="auto"/>
            <w:vAlign w:val="bottom"/>
            <w:hideMark/>
          </w:tcPr>
          <w:p w14:paraId="1EEC5BFF" w14:textId="77777777" w:rsidR="005A694E" w:rsidRPr="000D3316" w:rsidRDefault="005A694E" w:rsidP="00F2164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Физическая культура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6C920938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3978A367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1456" w:type="dxa"/>
            <w:shd w:val="clear" w:color="auto" w:fill="auto"/>
            <w:vAlign w:val="bottom"/>
            <w:hideMark/>
          </w:tcPr>
          <w:p w14:paraId="64217C35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151 634,58322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14:paraId="73A6FCA1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111 948,51722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6836A499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13556205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39 686,06600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4D9E0486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112 973,36722</w:t>
            </w:r>
          </w:p>
        </w:tc>
        <w:tc>
          <w:tcPr>
            <w:tcW w:w="1450" w:type="dxa"/>
            <w:shd w:val="clear" w:color="auto" w:fill="auto"/>
            <w:vAlign w:val="bottom"/>
            <w:hideMark/>
          </w:tcPr>
          <w:p w14:paraId="4220770D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112 973,36722</w:t>
            </w: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7283F68D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14:paraId="4B966E57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  <w:tr w:rsidR="005A694E" w:rsidRPr="000D3316" w14:paraId="62FB9356" w14:textId="77777777" w:rsidTr="000D3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3544" w:type="dxa"/>
            <w:shd w:val="clear" w:color="auto" w:fill="auto"/>
            <w:vAlign w:val="bottom"/>
            <w:hideMark/>
          </w:tcPr>
          <w:p w14:paraId="47B1A341" w14:textId="77777777" w:rsidR="005A694E" w:rsidRPr="000D3316" w:rsidRDefault="005A694E" w:rsidP="00F2164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Массовый спорт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04D0DC65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5BA3B1C2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02</w:t>
            </w:r>
          </w:p>
        </w:tc>
        <w:tc>
          <w:tcPr>
            <w:tcW w:w="1456" w:type="dxa"/>
            <w:shd w:val="clear" w:color="auto" w:fill="auto"/>
            <w:vAlign w:val="bottom"/>
            <w:hideMark/>
          </w:tcPr>
          <w:p w14:paraId="31E7399E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1 298,00000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14:paraId="0E9A2995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1 298,00000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4B3A0209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0B6CE2FF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6B4D0E4D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1 298,00000</w:t>
            </w:r>
          </w:p>
        </w:tc>
        <w:tc>
          <w:tcPr>
            <w:tcW w:w="1450" w:type="dxa"/>
            <w:shd w:val="clear" w:color="auto" w:fill="auto"/>
            <w:vAlign w:val="bottom"/>
            <w:hideMark/>
          </w:tcPr>
          <w:p w14:paraId="062A8C9F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1 298,00000</w:t>
            </w: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296171ED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14:paraId="1A5C537D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  <w:tr w:rsidR="005A694E" w:rsidRPr="000D3316" w14:paraId="064945E6" w14:textId="77777777" w:rsidTr="000D3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3544" w:type="dxa"/>
            <w:shd w:val="clear" w:color="auto" w:fill="auto"/>
            <w:vAlign w:val="bottom"/>
            <w:hideMark/>
          </w:tcPr>
          <w:p w14:paraId="68503B88" w14:textId="77777777" w:rsidR="005A694E" w:rsidRPr="000D3316" w:rsidRDefault="005A694E" w:rsidP="00F21640">
            <w:pP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СРЕДСТВА МАССОВОЙ ИНФОРМАЦИИ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6908C2D2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12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1026DA25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456" w:type="dxa"/>
            <w:shd w:val="clear" w:color="auto" w:fill="auto"/>
            <w:vAlign w:val="bottom"/>
            <w:hideMark/>
          </w:tcPr>
          <w:p w14:paraId="3D8B677A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13 937,20942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14:paraId="280D8957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13 937,20942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2A5A962A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703F8EA4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51500B0F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13 937,20942</w:t>
            </w:r>
          </w:p>
        </w:tc>
        <w:tc>
          <w:tcPr>
            <w:tcW w:w="1450" w:type="dxa"/>
            <w:shd w:val="clear" w:color="auto" w:fill="auto"/>
            <w:vAlign w:val="bottom"/>
            <w:hideMark/>
          </w:tcPr>
          <w:p w14:paraId="06C5246E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13 937,20942</w:t>
            </w: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54134B9A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14:paraId="03484344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</w:tr>
      <w:tr w:rsidR="005A694E" w:rsidRPr="000D3316" w14:paraId="256C8CC5" w14:textId="77777777" w:rsidTr="000D3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3544" w:type="dxa"/>
            <w:shd w:val="clear" w:color="auto" w:fill="auto"/>
            <w:vAlign w:val="bottom"/>
            <w:hideMark/>
          </w:tcPr>
          <w:p w14:paraId="440B32E4" w14:textId="77777777" w:rsidR="005A694E" w:rsidRPr="000D3316" w:rsidRDefault="005A694E" w:rsidP="00F2164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Периодическая печать и издательства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7CAC3759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12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75D43CC7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02</w:t>
            </w:r>
          </w:p>
        </w:tc>
        <w:tc>
          <w:tcPr>
            <w:tcW w:w="1456" w:type="dxa"/>
            <w:shd w:val="clear" w:color="auto" w:fill="auto"/>
            <w:vAlign w:val="bottom"/>
            <w:hideMark/>
          </w:tcPr>
          <w:p w14:paraId="6A2C8A6A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13 937,20942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14:paraId="49C6E28B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13 937,20942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6DEDC6C2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55EEFFA1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4CD1A6C5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13 937,20942</w:t>
            </w:r>
          </w:p>
        </w:tc>
        <w:tc>
          <w:tcPr>
            <w:tcW w:w="1450" w:type="dxa"/>
            <w:shd w:val="clear" w:color="auto" w:fill="auto"/>
            <w:vAlign w:val="bottom"/>
            <w:hideMark/>
          </w:tcPr>
          <w:p w14:paraId="21F7A0E5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13 937,20942</w:t>
            </w: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33E4360D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14:paraId="54FA67CA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  <w:tr w:rsidR="005A694E" w:rsidRPr="000D3316" w14:paraId="1B1BB83A" w14:textId="77777777" w:rsidTr="000D3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3544" w:type="dxa"/>
            <w:shd w:val="clear" w:color="auto" w:fill="auto"/>
            <w:vAlign w:val="bottom"/>
            <w:hideMark/>
          </w:tcPr>
          <w:p w14:paraId="506139FB" w14:textId="77777777" w:rsidR="005A694E" w:rsidRPr="000D3316" w:rsidRDefault="005A694E" w:rsidP="00F21640">
            <w:pP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ОБСЛУЖИВАНИЕ ГОСУДАРСТВЕННОГО И МУНИЦИПАЛЬНОГО ДОЛГА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3CFA38E9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13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66661D9B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456" w:type="dxa"/>
            <w:shd w:val="clear" w:color="auto" w:fill="auto"/>
            <w:vAlign w:val="bottom"/>
            <w:hideMark/>
          </w:tcPr>
          <w:p w14:paraId="768AB0C7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8 000,00000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14:paraId="41ACAA98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8 000,00000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18195D11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20141278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3D154F66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8 000,00000</w:t>
            </w:r>
          </w:p>
        </w:tc>
        <w:tc>
          <w:tcPr>
            <w:tcW w:w="1450" w:type="dxa"/>
            <w:shd w:val="clear" w:color="auto" w:fill="auto"/>
            <w:vAlign w:val="bottom"/>
            <w:hideMark/>
          </w:tcPr>
          <w:p w14:paraId="7593D2AB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8 000,00000</w:t>
            </w: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4305E96D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14:paraId="54D8C573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</w:tr>
      <w:tr w:rsidR="005A694E" w:rsidRPr="000D3316" w14:paraId="1637965E" w14:textId="77777777" w:rsidTr="000D3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3544" w:type="dxa"/>
            <w:shd w:val="clear" w:color="auto" w:fill="auto"/>
            <w:vAlign w:val="bottom"/>
            <w:hideMark/>
          </w:tcPr>
          <w:p w14:paraId="11774EAF" w14:textId="77777777" w:rsidR="005A694E" w:rsidRPr="000D3316" w:rsidRDefault="005A694E" w:rsidP="00F2164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2912393C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3B2A8C56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1456" w:type="dxa"/>
            <w:shd w:val="clear" w:color="auto" w:fill="auto"/>
            <w:vAlign w:val="bottom"/>
            <w:hideMark/>
          </w:tcPr>
          <w:p w14:paraId="6A569B67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8 000,00000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14:paraId="1794A84B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8 000,00000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3D0911F9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2003574C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3B38D048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8 000,00000</w:t>
            </w:r>
          </w:p>
        </w:tc>
        <w:tc>
          <w:tcPr>
            <w:tcW w:w="1450" w:type="dxa"/>
            <w:shd w:val="clear" w:color="auto" w:fill="auto"/>
            <w:vAlign w:val="bottom"/>
            <w:hideMark/>
          </w:tcPr>
          <w:p w14:paraId="0D9B338D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8 000,00000</w:t>
            </w: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16155016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14:paraId="4AAE27BF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  <w:tr w:rsidR="005A694E" w:rsidRPr="000D3316" w14:paraId="3DFB834D" w14:textId="77777777" w:rsidTr="000D3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3544" w:type="dxa"/>
            <w:shd w:val="clear" w:color="auto" w:fill="auto"/>
            <w:vAlign w:val="bottom"/>
            <w:hideMark/>
          </w:tcPr>
          <w:p w14:paraId="6D904EAA" w14:textId="77777777" w:rsidR="005A694E" w:rsidRPr="000D3316" w:rsidRDefault="005A694E" w:rsidP="00F21640">
            <w:pP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Межбюджетные трансферты общего характера бюджетам субъектов  Российской Федерации и муниципальных образований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5426CAA4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14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6F38CB38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456" w:type="dxa"/>
            <w:shd w:val="clear" w:color="auto" w:fill="auto"/>
            <w:vAlign w:val="bottom"/>
            <w:hideMark/>
          </w:tcPr>
          <w:p w14:paraId="70D914C8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486 190,02500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14:paraId="52FF3D28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392 769,72500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24DA1527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93 420,30000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5D6A490A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5180F699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495 578,52500</w:t>
            </w:r>
          </w:p>
        </w:tc>
        <w:tc>
          <w:tcPr>
            <w:tcW w:w="1450" w:type="dxa"/>
            <w:shd w:val="clear" w:color="auto" w:fill="auto"/>
            <w:vAlign w:val="bottom"/>
            <w:hideMark/>
          </w:tcPr>
          <w:p w14:paraId="5B812FFC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398 873,22500</w:t>
            </w: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061ABFAD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96 705,30000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14:paraId="4B37FD41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</w:tr>
      <w:tr w:rsidR="005A694E" w:rsidRPr="000D3316" w14:paraId="5AF60E71" w14:textId="77777777" w:rsidTr="000D3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3544" w:type="dxa"/>
            <w:shd w:val="clear" w:color="auto" w:fill="auto"/>
            <w:vAlign w:val="bottom"/>
            <w:hideMark/>
          </w:tcPr>
          <w:p w14:paraId="74E8EEE5" w14:textId="77777777" w:rsidR="005A694E" w:rsidRPr="000D3316" w:rsidRDefault="005A694E" w:rsidP="00F2164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2721C3CD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14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556145A5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1456" w:type="dxa"/>
            <w:shd w:val="clear" w:color="auto" w:fill="auto"/>
            <w:vAlign w:val="bottom"/>
            <w:hideMark/>
          </w:tcPr>
          <w:p w14:paraId="0FB9B14C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312 362,10000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14:paraId="61D368BB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218 941,80000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0665A9A6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93 420,30000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052A055F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381CCC9A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321 750,60000</w:t>
            </w:r>
          </w:p>
        </w:tc>
        <w:tc>
          <w:tcPr>
            <w:tcW w:w="1450" w:type="dxa"/>
            <w:shd w:val="clear" w:color="auto" w:fill="auto"/>
            <w:vAlign w:val="bottom"/>
            <w:hideMark/>
          </w:tcPr>
          <w:p w14:paraId="43E20789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225 045,30000</w:t>
            </w: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5147F992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96 705,30000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14:paraId="513E37F8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  <w:tr w:rsidR="005A694E" w:rsidRPr="000D3316" w14:paraId="5096DB47" w14:textId="77777777" w:rsidTr="000D3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3544" w:type="dxa"/>
            <w:shd w:val="clear" w:color="auto" w:fill="auto"/>
            <w:vAlign w:val="bottom"/>
            <w:hideMark/>
          </w:tcPr>
          <w:p w14:paraId="2C94EDBA" w14:textId="77777777" w:rsidR="005A694E" w:rsidRPr="000D3316" w:rsidRDefault="005A694E" w:rsidP="00F2164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Прочие межбюджетные трансферты общего характера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6870C8E4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14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49D7C83E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1456" w:type="dxa"/>
            <w:shd w:val="clear" w:color="auto" w:fill="auto"/>
            <w:vAlign w:val="bottom"/>
            <w:hideMark/>
          </w:tcPr>
          <w:p w14:paraId="7629BE33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173 827,92500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14:paraId="3A7295E6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173 827,92500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58ED7DA2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29F98AF7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6554FAC6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173 827,92500</w:t>
            </w:r>
          </w:p>
        </w:tc>
        <w:tc>
          <w:tcPr>
            <w:tcW w:w="1450" w:type="dxa"/>
            <w:shd w:val="clear" w:color="auto" w:fill="auto"/>
            <w:vAlign w:val="bottom"/>
            <w:hideMark/>
          </w:tcPr>
          <w:p w14:paraId="08255DFE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173 827,92500</w:t>
            </w: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1C938782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14:paraId="62C23C79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  <w:tr w:rsidR="005A694E" w:rsidRPr="000D3316" w14:paraId="403885FC" w14:textId="77777777" w:rsidTr="000D3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3544" w:type="dxa"/>
            <w:shd w:val="clear" w:color="auto" w:fill="auto"/>
            <w:vAlign w:val="bottom"/>
            <w:hideMark/>
          </w:tcPr>
          <w:p w14:paraId="46670D28" w14:textId="77777777" w:rsidR="005A694E" w:rsidRPr="000D3316" w:rsidRDefault="005A694E" w:rsidP="00F21640">
            <w:pP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Итого расходов  по муниципальному району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7A70939D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525" w:type="dxa"/>
            <w:shd w:val="clear" w:color="auto" w:fill="auto"/>
            <w:vAlign w:val="bottom"/>
            <w:hideMark/>
          </w:tcPr>
          <w:p w14:paraId="4BDBF74E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456" w:type="dxa"/>
            <w:shd w:val="clear" w:color="auto" w:fill="auto"/>
            <w:vAlign w:val="bottom"/>
            <w:hideMark/>
          </w:tcPr>
          <w:p w14:paraId="50AB3C2F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5 262 806,86100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14:paraId="5430B08A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3 347 092,60000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6AF17353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1 866 276,80000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4BE22526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49 437,46100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3DB7EF28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4 947 925,00000</w:t>
            </w:r>
          </w:p>
        </w:tc>
        <w:tc>
          <w:tcPr>
            <w:tcW w:w="1450" w:type="dxa"/>
            <w:shd w:val="clear" w:color="auto" w:fill="auto"/>
            <w:vAlign w:val="bottom"/>
            <w:hideMark/>
          </w:tcPr>
          <w:p w14:paraId="545EAEE4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3 071 795,70000</w:t>
            </w: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4F68471B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1 875 817,40000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14:paraId="6E7CAE53" w14:textId="77777777" w:rsidR="005A694E" w:rsidRPr="000D3316" w:rsidRDefault="005A694E" w:rsidP="00F2164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D331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311,90000</w:t>
            </w:r>
          </w:p>
        </w:tc>
      </w:tr>
    </w:tbl>
    <w:p w14:paraId="5378FAAC" w14:textId="220072D2" w:rsidR="005A694E" w:rsidRPr="00073098" w:rsidRDefault="002D27E9" w:rsidP="002D27E9">
      <w:pPr>
        <w:ind w:left="12744" w:firstLine="708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073098">
        <w:rPr>
          <w:rFonts w:ascii="Times New Roman" w:hAnsi="Times New Roman" w:cs="Times New Roman"/>
          <w:sz w:val="24"/>
          <w:szCs w:val="24"/>
        </w:rPr>
        <w:t>».</w:t>
      </w:r>
    </w:p>
    <w:bookmarkEnd w:id="0"/>
    <w:p w14:paraId="6335886D" w14:textId="77777777" w:rsidR="005125F0" w:rsidRPr="002D27E9" w:rsidRDefault="005125F0" w:rsidP="005A694E">
      <w:pPr>
        <w:rPr>
          <w:rFonts w:ascii="Times New Roman" w:hAnsi="Times New Roman" w:cs="Times New Roman"/>
          <w:sz w:val="16"/>
          <w:szCs w:val="16"/>
        </w:rPr>
      </w:pPr>
    </w:p>
    <w:sectPr w:rsidR="005125F0" w:rsidRPr="002D27E9" w:rsidSect="000D3316">
      <w:pgSz w:w="16838" w:h="11906" w:orient="landscape"/>
      <w:pgMar w:top="426" w:right="1080" w:bottom="28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94E"/>
    <w:rsid w:val="00073098"/>
    <w:rsid w:val="000D3316"/>
    <w:rsid w:val="002D27E9"/>
    <w:rsid w:val="003C4270"/>
    <w:rsid w:val="005125F0"/>
    <w:rsid w:val="005A694E"/>
    <w:rsid w:val="008A4C4B"/>
    <w:rsid w:val="00C66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C542B"/>
  <w15:chartTrackingRefBased/>
  <w15:docId w15:val="{690871FE-9289-4580-A7E2-C39E501E5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51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1169</Words>
  <Characters>6669</Characters>
  <Application>Microsoft Office Word</Application>
  <DocSecurity>0</DocSecurity>
  <Lines>55</Lines>
  <Paragraphs>15</Paragraphs>
  <ScaleCrop>false</ScaleCrop>
  <Company/>
  <LinksUpToDate>false</LinksUpToDate>
  <CharactersWithSpaces>7823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Крамич Наталья Валерьевна</dc:creator>
  <cp:keywords/>
  <dc:description/>
  <cp:lastModifiedBy>Климчук Людмила Александровна</cp:lastModifiedBy>
  <cp:revision>3</cp:revision>
  <dcterms:created xsi:type="dcterms:W3CDTF">2022-12-26T05:33:00Z</dcterms:created>
  <dcterms:modified xsi:type="dcterms:W3CDTF">2022-12-26T05:52:00Z</dcterms:modified>
</cp:coreProperties>
</file>